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2E" w:rsidRDefault="007F792E"/>
    <w:p w:rsidR="00C213F8" w:rsidRPr="007F792E" w:rsidRDefault="007F792E">
      <w:pPr>
        <w:rPr>
          <w:b/>
          <w:sz w:val="28"/>
          <w:szCs w:val="28"/>
        </w:rPr>
      </w:pPr>
      <w:r w:rsidRPr="007F792E">
        <w:rPr>
          <w:b/>
          <w:sz w:val="28"/>
          <w:szCs w:val="28"/>
        </w:rPr>
        <w:t>Möglicher Ablauf eines Schulgottesdienstes</w:t>
      </w: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4605"/>
        <w:gridCol w:w="5709"/>
      </w:tblGrid>
      <w:tr w:rsidR="007F792E" w:rsidRPr="007F792E" w:rsidTr="007F792E">
        <w:tc>
          <w:tcPr>
            <w:tcW w:w="4605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Schritte/Ablauf</w:t>
            </w: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verantwortlich</w:t>
            </w: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 xml:space="preserve">Musikalische Einstimmung 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Begrüßung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1. Lied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Gebet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Einstieg/Hinführung zum Thema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Bibeltext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2. Lied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 xml:space="preserve">Gedanken zum Bibeltext und Thema 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3. Lied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Fürbitten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Vater-unser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>4. Lied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  <w:tr w:rsidR="007F792E" w:rsidRPr="007F792E" w:rsidTr="007F792E">
        <w:tc>
          <w:tcPr>
            <w:tcW w:w="4605" w:type="dxa"/>
          </w:tcPr>
          <w:p w:rsidR="007F792E" w:rsidRDefault="007F792E" w:rsidP="007F792E">
            <w:pPr>
              <w:pStyle w:val="Listenabsatz"/>
              <w:rPr>
                <w:sz w:val="28"/>
                <w:szCs w:val="28"/>
              </w:rPr>
            </w:pPr>
            <w:r w:rsidRPr="007F792E">
              <w:rPr>
                <w:sz w:val="28"/>
                <w:szCs w:val="28"/>
              </w:rPr>
              <w:t xml:space="preserve">Verabschiedung </w:t>
            </w:r>
            <w:r>
              <w:rPr>
                <w:sz w:val="28"/>
                <w:szCs w:val="28"/>
              </w:rPr>
              <w:t>–</w:t>
            </w:r>
            <w:r w:rsidRPr="007F792E">
              <w:rPr>
                <w:sz w:val="28"/>
                <w:szCs w:val="28"/>
              </w:rPr>
              <w:t xml:space="preserve"> Segen</w:t>
            </w: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  <w:p w:rsidR="007F792E" w:rsidRPr="007F792E" w:rsidRDefault="007F792E" w:rsidP="007F792E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709" w:type="dxa"/>
          </w:tcPr>
          <w:p w:rsidR="007F792E" w:rsidRPr="007F792E" w:rsidRDefault="007F792E">
            <w:pPr>
              <w:rPr>
                <w:sz w:val="28"/>
                <w:szCs w:val="28"/>
              </w:rPr>
            </w:pPr>
          </w:p>
        </w:tc>
      </w:tr>
    </w:tbl>
    <w:p w:rsidR="007F792E" w:rsidRPr="007F792E" w:rsidRDefault="007F792E" w:rsidP="007F792E">
      <w:pPr>
        <w:rPr>
          <w:sz w:val="24"/>
          <w:szCs w:val="24"/>
        </w:rPr>
      </w:pPr>
    </w:p>
    <w:sectPr w:rsidR="007F792E" w:rsidRPr="007F792E" w:rsidSect="007F7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26" w:rsidRDefault="00306926" w:rsidP="007F792E">
      <w:pPr>
        <w:spacing w:after="0" w:line="240" w:lineRule="auto"/>
      </w:pPr>
      <w:r>
        <w:separator/>
      </w:r>
    </w:p>
  </w:endnote>
  <w:endnote w:type="continuationSeparator" w:id="0">
    <w:p w:rsidR="00306926" w:rsidRDefault="00306926" w:rsidP="007F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E3" w:rsidRDefault="00F90F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E3" w:rsidRDefault="00F90F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E3" w:rsidRDefault="00F90F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26" w:rsidRDefault="00306926" w:rsidP="007F792E">
      <w:pPr>
        <w:spacing w:after="0" w:line="240" w:lineRule="auto"/>
      </w:pPr>
      <w:r>
        <w:separator/>
      </w:r>
    </w:p>
  </w:footnote>
  <w:footnote w:type="continuationSeparator" w:id="0">
    <w:p w:rsidR="00306926" w:rsidRDefault="00306926" w:rsidP="007F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E3" w:rsidRDefault="00F90F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2E" w:rsidRDefault="00994CB8">
    <w:pPr>
      <w:pStyle w:val="Kopfzeile"/>
    </w:pPr>
    <w:r>
      <w:t>M16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E3" w:rsidRDefault="00F90F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5991"/>
    <w:multiLevelType w:val="hybridMultilevel"/>
    <w:tmpl w:val="93B28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2E"/>
    <w:rsid w:val="00306926"/>
    <w:rsid w:val="007D7843"/>
    <w:rsid w:val="007F792E"/>
    <w:rsid w:val="00994CB8"/>
    <w:rsid w:val="00C213F8"/>
    <w:rsid w:val="00D508DC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EB71"/>
  <w15:docId w15:val="{C8AB74CA-6145-46E0-BCBF-0ACBC2F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92E"/>
  </w:style>
  <w:style w:type="paragraph" w:styleId="Fuzeile">
    <w:name w:val="footer"/>
    <w:basedOn w:val="Standard"/>
    <w:link w:val="FuzeileZchn"/>
    <w:uiPriority w:val="99"/>
    <w:unhideWhenUsed/>
    <w:rsid w:val="007F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9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9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92E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Baßler</dc:creator>
  <cp:lastModifiedBy>Windows-Benutzer</cp:lastModifiedBy>
  <cp:revision>4</cp:revision>
  <dcterms:created xsi:type="dcterms:W3CDTF">2016-08-11T09:15:00Z</dcterms:created>
  <dcterms:modified xsi:type="dcterms:W3CDTF">2016-11-17T13:54:00Z</dcterms:modified>
</cp:coreProperties>
</file>