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498F" wp14:editId="1E2FDF13">
                <wp:simplePos x="0" y="0"/>
                <wp:positionH relativeFrom="column">
                  <wp:posOffset>5361223</wp:posOffset>
                </wp:positionH>
                <wp:positionV relativeFrom="paragraph">
                  <wp:posOffset>3274076</wp:posOffset>
                </wp:positionV>
                <wp:extent cx="3721553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AC7CD6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114D82" w:rsidRDefault="00114D82" w:rsidP="00114D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gilt:   </w:t>
                            </w:r>
                            <w:proofErr w:type="spellStart"/>
                            <w:r w:rsidR="0009100E"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09100E"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 w:rsidR="00FC20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= </w:t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m g </w:t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sym w:font="Symbol" w:char="F02D"/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½ </w:t>
                            </w:r>
                            <w:proofErr w:type="spellStart"/>
                            <w:r w:rsidRPr="00156582">
                              <w:rPr>
                                <w:i/>
                                <w:sz w:val="24"/>
                              </w:rPr>
                              <w:t>c</w:t>
                            </w:r>
                            <w:r w:rsidRPr="00156582">
                              <w:rPr>
                                <w:i/>
                                <w:sz w:val="24"/>
                                <w:vertAlign w:val="subscript"/>
                              </w:rPr>
                              <w:t>w</w:t>
                            </w:r>
                            <w:proofErr w:type="spellEnd"/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A </w:t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sym w:font="Symbol" w:char="F072"/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v²</w:t>
                            </w:r>
                          </w:p>
                          <w:p w:rsidR="00114D82" w:rsidRPr="00114D82" w:rsidRDefault="00114D82" w:rsidP="00114D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9100E" w:rsidRDefault="00114D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Um </w:t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der Form </w:t>
                            </w:r>
                            <w:r w:rsidRPr="00114D82">
                              <w:rPr>
                                <w:i/>
                                <w:sz w:val="24"/>
                              </w:rPr>
                              <w:t>F = m</w:t>
                            </w:r>
                            <w:r>
                              <w:rPr>
                                <w:i/>
                                <w:sz w:val="24"/>
                              </w:rPr>
                              <w:sym w:font="Symbol" w:char="F0D7"/>
                            </w:r>
                            <w:r w:rsidRPr="00114D82">
                              <w:rPr>
                                <w:i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</w:rPr>
                              <w:t xml:space="preserve"> darzustellen, muss in obiger Formel die Masse m ausgeklammert werden: </w:t>
                            </w:r>
                          </w:p>
                          <w:p w:rsidR="00156582" w:rsidRDefault="00AC7CD6" w:rsidP="00114D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4D82">
                              <w:rPr>
                                <w:position w:val="-40"/>
                                <w:sz w:val="24"/>
                              </w:rPr>
                              <w:object w:dxaOrig="2760" w:dyaOrig="9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1.25pt;height:43.6pt" o:ole="">
                                  <v:imagedata r:id="rId5" o:title=""/>
                                </v:shape>
                                <o:OLEObject Type="Embed" ProgID="Equation.3" ShapeID="_x0000_i1025" DrawAspect="Content" ObjectID="_1414780639" r:id="rId6"/>
                              </w:object>
                            </w:r>
                          </w:p>
                          <w:p w:rsidR="00114D82" w:rsidRPr="00CE04F4" w:rsidRDefault="00AC7CD6" w:rsidP="00114D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Der zweite Faktor stellt also die Beschleunigung </w:t>
                            </w:r>
                            <w:r w:rsidRPr="00AC7CD6"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 xml:space="preserve"> 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2.15pt;margin-top:257.8pt;width:2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nIJAIAAB4EAAAOAAAAZHJzL2Uyb0RvYy54bWysU9tu2zAMfR+wfxD0vviSeE2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AC7CD6">
                        <w:rPr>
                          <w:b/>
                          <w:sz w:val="24"/>
                        </w:rPr>
                        <w:t>5</w:t>
                      </w:r>
                    </w:p>
                    <w:p w:rsidR="00114D82" w:rsidRDefault="00114D82" w:rsidP="00114D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gilt:   </w:t>
                      </w:r>
                      <w:proofErr w:type="spellStart"/>
                      <w:r w:rsidR="0009100E" w:rsidRPr="00FC2055">
                        <w:rPr>
                          <w:i/>
                          <w:sz w:val="24"/>
                        </w:rPr>
                        <w:t>F</w:t>
                      </w:r>
                      <w:r w:rsidR="0009100E"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 w:rsidR="00FC205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= </w:t>
                      </w:r>
                      <w:r w:rsidRPr="00156582">
                        <w:rPr>
                          <w:i/>
                          <w:sz w:val="24"/>
                        </w:rPr>
                        <w:t xml:space="preserve">m g </w:t>
                      </w:r>
                      <w:r w:rsidRPr="00156582">
                        <w:rPr>
                          <w:i/>
                          <w:sz w:val="24"/>
                        </w:rPr>
                        <w:sym w:font="Symbol" w:char="F02D"/>
                      </w:r>
                      <w:r w:rsidRPr="00156582">
                        <w:rPr>
                          <w:i/>
                          <w:sz w:val="24"/>
                        </w:rPr>
                        <w:t xml:space="preserve"> ½ </w:t>
                      </w:r>
                      <w:proofErr w:type="spellStart"/>
                      <w:r w:rsidRPr="00156582">
                        <w:rPr>
                          <w:i/>
                          <w:sz w:val="24"/>
                        </w:rPr>
                        <w:t>c</w:t>
                      </w:r>
                      <w:r w:rsidRPr="00156582">
                        <w:rPr>
                          <w:i/>
                          <w:sz w:val="24"/>
                          <w:vertAlign w:val="subscript"/>
                        </w:rPr>
                        <w:t>w</w:t>
                      </w:r>
                      <w:proofErr w:type="spellEnd"/>
                      <w:r w:rsidRPr="00156582">
                        <w:rPr>
                          <w:i/>
                          <w:sz w:val="24"/>
                        </w:rPr>
                        <w:t xml:space="preserve"> A </w:t>
                      </w:r>
                      <w:r w:rsidRPr="00156582">
                        <w:rPr>
                          <w:i/>
                          <w:sz w:val="24"/>
                        </w:rPr>
                        <w:sym w:font="Symbol" w:char="F072"/>
                      </w:r>
                      <w:r w:rsidRPr="00156582">
                        <w:rPr>
                          <w:i/>
                          <w:sz w:val="24"/>
                        </w:rPr>
                        <w:t xml:space="preserve"> v²</w:t>
                      </w:r>
                    </w:p>
                    <w:p w:rsidR="00114D82" w:rsidRPr="00114D82" w:rsidRDefault="00114D82" w:rsidP="00114D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</w:rPr>
                      </w:pPr>
                    </w:p>
                    <w:p w:rsidR="0009100E" w:rsidRDefault="00114D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Um </w:t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der Form </w:t>
                      </w:r>
                      <w:r w:rsidRPr="00114D82">
                        <w:rPr>
                          <w:i/>
                          <w:sz w:val="24"/>
                        </w:rPr>
                        <w:t>F = m</w:t>
                      </w:r>
                      <w:r>
                        <w:rPr>
                          <w:i/>
                          <w:sz w:val="24"/>
                        </w:rPr>
                        <w:sym w:font="Symbol" w:char="F0D7"/>
                      </w:r>
                      <w:r w:rsidRPr="00114D82">
                        <w:rPr>
                          <w:i/>
                          <w:sz w:val="24"/>
                        </w:rPr>
                        <w:t xml:space="preserve"> a</w:t>
                      </w:r>
                      <w:r>
                        <w:rPr>
                          <w:sz w:val="24"/>
                        </w:rPr>
                        <w:t xml:space="preserve"> darzustellen, muss in obiger Formel die Masse m ausgeklammert werden: </w:t>
                      </w:r>
                    </w:p>
                    <w:p w:rsidR="00156582" w:rsidRDefault="00AC7CD6" w:rsidP="00114D82">
                      <w:pPr>
                        <w:jc w:val="center"/>
                        <w:rPr>
                          <w:sz w:val="24"/>
                        </w:rPr>
                      </w:pPr>
                      <w:r w:rsidRPr="00114D82">
                        <w:rPr>
                          <w:position w:val="-40"/>
                          <w:sz w:val="24"/>
                        </w:rPr>
                        <w:object w:dxaOrig="2760" w:dyaOrig="920">
                          <v:shape id="_x0000_i1025" type="#_x0000_t75" style="width:131.25pt;height:43.6pt" o:ole="">
                            <v:imagedata r:id="rId5" o:title=""/>
                          </v:shape>
                          <o:OLEObject Type="Embed" ProgID="Equation.3" ShapeID="_x0000_i1025" DrawAspect="Content" ObjectID="_1414780639" r:id="rId7"/>
                        </w:object>
                      </w:r>
                    </w:p>
                    <w:p w:rsidR="00114D82" w:rsidRPr="00CE04F4" w:rsidRDefault="00AC7CD6" w:rsidP="00114D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Der zweite Faktor stellt also die Beschleunigung </w:t>
                      </w:r>
                      <w:r w:rsidRPr="00AC7CD6"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 xml:space="preserve"> dar.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100E"/>
    <w:rsid w:val="00114D82"/>
    <w:rsid w:val="00156582"/>
    <w:rsid w:val="002459D5"/>
    <w:rsid w:val="005336B3"/>
    <w:rsid w:val="007F7DB3"/>
    <w:rsid w:val="00977D01"/>
    <w:rsid w:val="009C4791"/>
    <w:rsid w:val="00A26736"/>
    <w:rsid w:val="00AC7CD6"/>
    <w:rsid w:val="00BE0567"/>
    <w:rsid w:val="00CE04F4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2012-11-18T20:51:00Z</dcterms:created>
  <dcterms:modified xsi:type="dcterms:W3CDTF">2012-11-18T20:51:00Z</dcterms:modified>
</cp:coreProperties>
</file>