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82" w:rsidRPr="00012F82" w:rsidRDefault="00012F82" w:rsidP="005F4271">
      <w:pPr>
        <w:spacing w:line="360" w:lineRule="auto"/>
        <w:rPr>
          <w:rFonts w:asciiTheme="minorHAnsi" w:hAnsiTheme="minorHAnsi"/>
          <w:b/>
        </w:rPr>
      </w:pPr>
      <w:r w:rsidRPr="00012F82">
        <w:rPr>
          <w:rFonts w:asciiTheme="minorHAnsi" w:hAnsiTheme="minorHAnsi"/>
          <w:b/>
        </w:rPr>
        <w:t>Aufgabe:</w:t>
      </w:r>
    </w:p>
    <w:p w:rsidR="00012F82" w:rsidRPr="00012F82" w:rsidRDefault="00012F82" w:rsidP="005F4271">
      <w:pPr>
        <w:spacing w:line="360" w:lineRule="auto"/>
        <w:rPr>
          <w:rFonts w:asciiTheme="minorHAnsi" w:hAnsiTheme="minorHAnsi"/>
        </w:rPr>
      </w:pPr>
    </w:p>
    <w:p w:rsidR="00012F82" w:rsidRPr="00870070" w:rsidRDefault="00625457" w:rsidP="001B0376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Hören Sie sich das Lied „Steppenwolf“ von Peter Maffay an und rufen Sie den dazugehörigen Liedtext auf. Nutzen Sie </w:t>
      </w:r>
      <w:r w:rsidR="005F4271">
        <w:rPr>
          <w:rFonts w:asciiTheme="minorHAnsi" w:hAnsiTheme="minorHAnsi"/>
        </w:rPr>
        <w:t>da</w:t>
      </w:r>
      <w:r>
        <w:rPr>
          <w:rFonts w:asciiTheme="minorHAnsi" w:hAnsiTheme="minorHAnsi"/>
        </w:rPr>
        <w:t>zu die nachfolgenden Links:</w:t>
      </w:r>
    </w:p>
    <w:p w:rsidR="00870070" w:rsidRPr="00870070" w:rsidRDefault="008B23D7" w:rsidP="001B0376">
      <w:pPr>
        <w:spacing w:line="480" w:lineRule="auto"/>
        <w:rPr>
          <w:rFonts w:asciiTheme="minorHAnsi" w:hAnsiTheme="minorHAnsi"/>
        </w:rPr>
      </w:pPr>
      <w:hyperlink r:id="rId8" w:history="1">
        <w:r w:rsidR="00870070" w:rsidRPr="00870070">
          <w:rPr>
            <w:rStyle w:val="Hyperlink"/>
            <w:rFonts w:asciiTheme="minorHAnsi" w:hAnsiTheme="minorHAnsi"/>
          </w:rPr>
          <w:t>https://www.youtube.com/watch?v=tgoTLYM99_o</w:t>
        </w:r>
      </w:hyperlink>
    </w:p>
    <w:p w:rsidR="00DC7D6F" w:rsidRDefault="008B23D7" w:rsidP="001B0376">
      <w:pPr>
        <w:spacing w:line="480" w:lineRule="auto"/>
        <w:rPr>
          <w:rFonts w:asciiTheme="minorHAnsi" w:hAnsiTheme="minorHAnsi"/>
        </w:rPr>
      </w:pPr>
      <w:hyperlink r:id="rId9" w:history="1">
        <w:r w:rsidR="00625457" w:rsidRPr="00870070">
          <w:rPr>
            <w:rStyle w:val="Hyperlink"/>
            <w:rFonts w:asciiTheme="minorHAnsi" w:hAnsiTheme="minorHAnsi"/>
          </w:rPr>
          <w:t>http://www.songtexte.com/songtext/peter-maffay/steppenwolf-2bda04f6.html</w:t>
        </w:r>
      </w:hyperlink>
    </w:p>
    <w:p w:rsidR="00DC7D6F" w:rsidRPr="00870070" w:rsidRDefault="00DC7D6F" w:rsidP="001B0376">
      <w:pPr>
        <w:spacing w:line="480" w:lineRule="auto"/>
        <w:rPr>
          <w:rFonts w:asciiTheme="minorHAnsi" w:hAnsiTheme="minorHAnsi"/>
        </w:rPr>
      </w:pPr>
    </w:p>
    <w:p w:rsidR="00731FCD" w:rsidRDefault="00625457" w:rsidP="001B0376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Notieren Sie </w:t>
      </w:r>
      <w:r w:rsidR="005F4271">
        <w:rPr>
          <w:rFonts w:asciiTheme="minorHAnsi" w:hAnsiTheme="minorHAnsi"/>
        </w:rPr>
        <w:t>Ihre</w:t>
      </w:r>
      <w:r>
        <w:rPr>
          <w:rFonts w:asciiTheme="minorHAnsi" w:hAnsiTheme="minorHAnsi"/>
        </w:rPr>
        <w:t xml:space="preserve"> </w:t>
      </w:r>
      <w:r w:rsidR="005F4271">
        <w:rPr>
          <w:rFonts w:asciiTheme="minorHAnsi" w:hAnsiTheme="minorHAnsi"/>
        </w:rPr>
        <w:t xml:space="preserve">ersten </w:t>
      </w:r>
      <w:r>
        <w:rPr>
          <w:rFonts w:asciiTheme="minorHAnsi" w:hAnsiTheme="minorHAnsi"/>
        </w:rPr>
        <w:t>Eindrücke.</w:t>
      </w:r>
    </w:p>
    <w:p w:rsidR="00625457" w:rsidRDefault="00625457" w:rsidP="001B0376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Beschreiben Sie das Lebensgefühl, das </w:t>
      </w:r>
      <w:r w:rsidR="00900E8B">
        <w:rPr>
          <w:rFonts w:asciiTheme="minorHAnsi" w:hAnsiTheme="minorHAnsi"/>
        </w:rPr>
        <w:t>in Peter Maffays Lied thematisiert wird</w:t>
      </w:r>
      <w:r w:rsidR="005F4271">
        <w:rPr>
          <w:rFonts w:asciiTheme="minorHAnsi" w:hAnsiTheme="minorHAnsi"/>
        </w:rPr>
        <w:t>. B</w:t>
      </w:r>
      <w:r w:rsidR="00201DA3">
        <w:rPr>
          <w:rFonts w:asciiTheme="minorHAnsi" w:hAnsiTheme="minorHAnsi"/>
        </w:rPr>
        <w:t>elegen Sie Ihre Aussagen am Text.</w:t>
      </w:r>
    </w:p>
    <w:p w:rsidR="00201DA3" w:rsidRDefault="005D3870" w:rsidP="001B0376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Beurteilen Sie die Aktualität dieses Lebensgefühls.</w:t>
      </w:r>
    </w:p>
    <w:p w:rsidR="005D3870" w:rsidRDefault="005D3870" w:rsidP="001B0376">
      <w:pPr>
        <w:pStyle w:val="Listenabsatz"/>
        <w:numPr>
          <w:ilvl w:val="0"/>
          <w:numId w:val="17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Zählen Sie Vorteile auf, die das Leben für in die Gemeinschaft integrierte Menschen bietet.</w:t>
      </w:r>
    </w:p>
    <w:p w:rsidR="0029371E" w:rsidRPr="0029371E" w:rsidRDefault="005D3870" w:rsidP="00F360AF">
      <w:pPr>
        <w:pStyle w:val="Listenabsatz"/>
        <w:numPr>
          <w:ilvl w:val="0"/>
          <w:numId w:val="17"/>
        </w:numPr>
        <w:spacing w:line="480" w:lineRule="auto"/>
      </w:pPr>
      <w:r w:rsidRPr="00AA1B16">
        <w:rPr>
          <w:rFonts w:asciiTheme="minorHAnsi" w:hAnsiTheme="minorHAnsi"/>
        </w:rPr>
        <w:t xml:space="preserve">Nennen Sie </w:t>
      </w:r>
      <w:r w:rsidR="005F4271" w:rsidRPr="00AA1B16">
        <w:rPr>
          <w:rFonts w:asciiTheme="minorHAnsi" w:hAnsiTheme="minorHAnsi"/>
        </w:rPr>
        <w:t xml:space="preserve">mögliche </w:t>
      </w:r>
      <w:r w:rsidRPr="00AA1B16">
        <w:rPr>
          <w:rFonts w:asciiTheme="minorHAnsi" w:hAnsiTheme="minorHAnsi"/>
        </w:rPr>
        <w:t xml:space="preserve">Gründe, warum sich manche </w:t>
      </w:r>
      <w:r w:rsidR="00900E8B">
        <w:rPr>
          <w:rFonts w:asciiTheme="minorHAnsi" w:hAnsiTheme="minorHAnsi"/>
        </w:rPr>
        <w:t>nicht in die</w:t>
      </w:r>
      <w:r w:rsidRPr="00AA1B16">
        <w:rPr>
          <w:rFonts w:asciiTheme="minorHAnsi" w:hAnsiTheme="minorHAnsi"/>
        </w:rPr>
        <w:t xml:space="preserve"> Gemeinschaft </w:t>
      </w:r>
      <w:r w:rsidR="00900E8B">
        <w:rPr>
          <w:rFonts w:asciiTheme="minorHAnsi" w:hAnsiTheme="minorHAnsi"/>
        </w:rPr>
        <w:t>int</w:t>
      </w:r>
      <w:bookmarkStart w:id="0" w:name="_GoBack"/>
      <w:bookmarkEnd w:id="0"/>
      <w:r w:rsidR="00900E8B">
        <w:rPr>
          <w:rFonts w:asciiTheme="minorHAnsi" w:hAnsiTheme="minorHAnsi"/>
        </w:rPr>
        <w:t>egrieren</w:t>
      </w:r>
      <w:r w:rsidRPr="00AA1B16">
        <w:rPr>
          <w:rFonts w:asciiTheme="minorHAnsi" w:hAnsiTheme="minorHAnsi"/>
        </w:rPr>
        <w:t xml:space="preserve">. </w:t>
      </w:r>
    </w:p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Pr="0029371E" w:rsidRDefault="0029371E" w:rsidP="0029371E"/>
    <w:p w:rsidR="0029371E" w:rsidRDefault="0029371E" w:rsidP="0029371E"/>
    <w:p w:rsidR="0029371E" w:rsidRDefault="0029371E" w:rsidP="0029371E"/>
    <w:sectPr w:rsidR="0029371E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3D7" w:rsidRDefault="008B23D7" w:rsidP="005C5D10">
      <w:r>
        <w:separator/>
      </w:r>
    </w:p>
  </w:endnote>
  <w:endnote w:type="continuationSeparator" w:id="0">
    <w:p w:rsidR="008B23D7" w:rsidRDefault="008B23D7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00E8B" w:rsidRPr="00900E8B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00E8B" w:rsidRPr="00900E8B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3D7" w:rsidRDefault="008B23D7" w:rsidP="005C5D10">
      <w:r>
        <w:separator/>
      </w:r>
    </w:p>
  </w:footnote>
  <w:footnote w:type="continuationSeparator" w:id="0">
    <w:p w:rsidR="008B23D7" w:rsidRDefault="008B23D7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20955</wp:posOffset>
              </wp:positionV>
              <wp:extent cx="6055995" cy="607060"/>
              <wp:effectExtent l="0" t="0" r="1905" b="2540"/>
              <wp:wrapTight wrapText="bothSides">
                <wp:wrapPolygon edited="0">
                  <wp:start x="0" y="0"/>
                  <wp:lineTo x="0" y="21013"/>
                  <wp:lineTo x="21539" y="21013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6070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5F4271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Einstieg mit Liedtext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Peter Maffay,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4pt;margin-top:1.65pt;width:476.85pt;height:47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NWIQMAAO4JAAAOAAAAZHJzL2Uyb0RvYy54bWzsVm1v0zAQ/o7Ef7D8vUvSJV0TLZv2Qiek&#10;AZM2foCbOIlFYgfbXToQ/507O2vLNgQaaOIDjZTavvP57rl7Lj48XnctueXaCCVzGu2FlHBZqFLI&#10;OqcfbxaTOSXGMlmyVkme0ztu6PHR61eHQ5/xqWpUW3JNwIg02dDntLG2z4LAFA3vmNlTPZcgrJTu&#10;mIWproNSswGsd20wDcNZMChd9loV3BhYPfdCeuTsVxUv7IeqMtySNqfgm3Vv7d5LfAdHhyyrNesb&#10;UYxusGd40TEh4dCNqXNmGVlp8chUJwqtjKrsXqG6QFWVKLiLAaKJwgfRXGi16l0sdTbU/QYmgPYB&#10;Ts82W7y/vdJElDmdUiJZBylyp5J9hGbo6ww0LnR/3V9pHx8ML1XxyYA4eCjHee2VyXJ4p0owx1ZW&#10;OWjWle7QBARN1i4Dd5sM8LUlBSzOwiRJ04SSAmSz8CCcjSkqGsgjbkuTmBIUphvJm3FzFO5Hkd96&#10;MHXSgGX+VOfp6BmGBcVmtniaP8PzumE9d2kyiNaI5/49njcY3Klak9hD6pQQT2LXsAyscfAYDyuR&#10;6qxhsuYnWquh4awE7yLcCTFstvoYDBr5Fc6PALvHegeufQ/zBi6W9drYC646goOcaiCS85LdXhqL&#10;zmxVMKdGtaJciLZ1E10vz1pNbhmQbh7i4/x/oNZKVJYKt3mLfgX8gzNQhp46En1No2kcnk7TyWI2&#10;P5jEiziZpAfhfBJG6Wk6C+M0Pl98QwejOGtEWXJ5KSS/J3QU/16Cx9biqegoTQasuGniM/TTIEP3&#10;eyrITljob63oEAn8oRLLMK9vZOnGlonWj4Mf3XcoAwb3/w4VVwWYeF8Cdr1cgxUsjaUq76AetIJ8&#10;QauDpgyDRukvlAzQ4HJqPq+Y5pS0byXUVBrFMXZEN4kTZAzRu5LlroTJAkzl1FLih2fWd9FVr0Xd&#10;wEm+iqU6Ab5XwtXI1quxeoF0L8Q+aBK+m23YlyDyOxR6WfZFYTKm/mXpdxbi81Rl/qffX6Kf+3q6&#10;Dr2t93+fhe6LCJcK11zGCxDeWnbnjrXba9rRdwAAAP//AwBQSwMEFAAGAAgAAAAhAJ2NXJTfAAAA&#10;BwEAAA8AAABkcnMvZG93bnJldi54bWxMj0FLw0AQhe+C/2EZwVu7ibGaxmxKKeqpFGwF8TbNTpPQ&#10;7GzIbpP037ue9DaP93jvm3w1mVYM1LvGsoJ4HoEgLq1uuFLweXibpSCcR9bYWiYFV3KwKm5vcsy0&#10;HfmDhr2vRChhl6GC2vsuk9KVNRl0c9sRB+9ke4M+yL6SuscxlJtWPkTRkzTYcFiosaNNTeV5fzEK&#10;3kcc10n8OmzPp831+7DYfW1jUur+blq/gPA0+b8w/OIHdCgC09FeWDvRKpil4RWvIElABHv5uHgG&#10;cQxHugRZ5PI/f/EDAAD//wMAUEsBAi0AFAAGAAgAAAAhALaDOJL+AAAA4QEAABMAAAAAAAAAAAAA&#10;AAAAAAAAAFtDb250ZW50X1R5cGVzXS54bWxQSwECLQAUAAYACAAAACEAOP0h/9YAAACUAQAACwAA&#10;AAAAAAAAAAAAAAAvAQAAX3JlbHMvLnJlbHNQSwECLQAUAAYACAAAACEA3pBjViEDAADuCQAADgAA&#10;AAAAAAAAAAAAAAAuAgAAZHJzL2Uyb0RvYy54bWxQSwECLQAUAAYACAAAACEAnY1clN8AAAAHAQAA&#10;DwAAAAAAAAAAAAAAAAB7BQAAZHJzL2Rvd25yZXYueG1sUEsFBgAAAAAEAAQA8wAAAI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5F4271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Einstieg mit Liedtext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Peter Maffay, Steppenwolf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1B4300"/>
    <w:multiLevelType w:val="hybridMultilevel"/>
    <w:tmpl w:val="ACAA9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2F82"/>
    <w:rsid w:val="000147F6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0376"/>
    <w:rsid w:val="001B4F9E"/>
    <w:rsid w:val="001B504A"/>
    <w:rsid w:val="001C01D5"/>
    <w:rsid w:val="001D2EC1"/>
    <w:rsid w:val="001F3F4B"/>
    <w:rsid w:val="00201DA3"/>
    <w:rsid w:val="00211034"/>
    <w:rsid w:val="002117CB"/>
    <w:rsid w:val="00213EFF"/>
    <w:rsid w:val="00220DA5"/>
    <w:rsid w:val="00234507"/>
    <w:rsid w:val="00253A4E"/>
    <w:rsid w:val="00267434"/>
    <w:rsid w:val="00285DC5"/>
    <w:rsid w:val="00292375"/>
    <w:rsid w:val="0029371E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099C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D3870"/>
    <w:rsid w:val="005F3727"/>
    <w:rsid w:val="005F4271"/>
    <w:rsid w:val="0061090D"/>
    <w:rsid w:val="00623549"/>
    <w:rsid w:val="00625457"/>
    <w:rsid w:val="00626A39"/>
    <w:rsid w:val="00653108"/>
    <w:rsid w:val="00656846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0070"/>
    <w:rsid w:val="00872212"/>
    <w:rsid w:val="0087730A"/>
    <w:rsid w:val="008A04A6"/>
    <w:rsid w:val="008B23D7"/>
    <w:rsid w:val="008B2518"/>
    <w:rsid w:val="008C30BB"/>
    <w:rsid w:val="008C50CA"/>
    <w:rsid w:val="008C5370"/>
    <w:rsid w:val="008D67C5"/>
    <w:rsid w:val="008E6623"/>
    <w:rsid w:val="008F491E"/>
    <w:rsid w:val="008F7B12"/>
    <w:rsid w:val="008F7C96"/>
    <w:rsid w:val="00900E8B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A1B16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D6F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B993ED-968B-4F7B-B33A-DC929552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paragraph" w:styleId="Beschriftung">
    <w:name w:val="caption"/>
    <w:basedOn w:val="Standard"/>
    <w:next w:val="Standard"/>
    <w:uiPriority w:val="35"/>
    <w:unhideWhenUsed/>
    <w:qFormat/>
    <w:rsid w:val="005F427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goTLYM99_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ngtexte.com/songtext/peter-maffay/steppenwolf-2bda04f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70D72-BB2F-4B7F-8B01-A679D01F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KazenwadelMi</dc:creator>
  <cp:lastModifiedBy>Michael Kazenwadel</cp:lastModifiedBy>
  <cp:revision>6</cp:revision>
  <cp:lastPrinted>2016-10-26T08:22:00Z</cp:lastPrinted>
  <dcterms:created xsi:type="dcterms:W3CDTF">2017-07-20T08:08:00Z</dcterms:created>
  <dcterms:modified xsi:type="dcterms:W3CDTF">2017-09-05T08:29:00Z</dcterms:modified>
</cp:coreProperties>
</file>