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8B50AC" w:rsidRPr="00FA0F95" w14:paraId="725A8599" w14:textId="77777777" w:rsidTr="000A2C80">
        <w:tc>
          <w:tcPr>
            <w:tcW w:w="4603" w:type="dxa"/>
          </w:tcPr>
          <w:p w14:paraId="74E069E8" w14:textId="77777777" w:rsidR="008B50AC" w:rsidRPr="00FA0F95" w:rsidRDefault="008B50AC" w:rsidP="000A2C80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_GoBack"/>
          </w:p>
          <w:p w14:paraId="604BD40D" w14:textId="299ED67B" w:rsidR="008B50AC" w:rsidRPr="00FA0F95" w:rsidRDefault="00B6751B" w:rsidP="000A2C80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A0F95">
              <w:rPr>
                <w:rFonts w:ascii="Arial" w:hAnsi="Arial" w:cs="Arial"/>
                <w:b/>
                <w:sz w:val="32"/>
                <w:szCs w:val="32"/>
              </w:rPr>
              <w:t>rencilloso</w:t>
            </w:r>
          </w:p>
          <w:p w14:paraId="5812F0C8" w14:textId="77777777" w:rsidR="008B50AC" w:rsidRPr="00FA0F95" w:rsidRDefault="008B50AC" w:rsidP="000A2C80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603" w:type="dxa"/>
          </w:tcPr>
          <w:p w14:paraId="69ABFE5F" w14:textId="77777777" w:rsidR="008B50AC" w:rsidRPr="00FA0F95" w:rsidRDefault="008B50AC" w:rsidP="000A2C80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64A7AED" w14:textId="63EF2CEE" w:rsidR="008B50AC" w:rsidRPr="00FA0F95" w:rsidRDefault="009772E3" w:rsidP="000A2C80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A0F95">
              <w:rPr>
                <w:rFonts w:ascii="Arial" w:hAnsi="Arial" w:cs="Arial"/>
                <w:b/>
                <w:sz w:val="32"/>
                <w:szCs w:val="32"/>
              </w:rPr>
              <w:t>indignado</w:t>
            </w:r>
          </w:p>
        </w:tc>
      </w:tr>
      <w:tr w:rsidR="008B50AC" w:rsidRPr="00FA0F95" w14:paraId="0F25F6C9" w14:textId="77777777" w:rsidTr="000A2C80">
        <w:tc>
          <w:tcPr>
            <w:tcW w:w="4603" w:type="dxa"/>
          </w:tcPr>
          <w:p w14:paraId="15C444EE" w14:textId="77777777" w:rsidR="008B50AC" w:rsidRPr="00FA0F95" w:rsidRDefault="008B50AC" w:rsidP="000A2C80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5952C2A" w14:textId="77777777" w:rsidR="008B50AC" w:rsidRPr="00FA0F95" w:rsidRDefault="008B50AC" w:rsidP="000A2C80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A0F95">
              <w:rPr>
                <w:rFonts w:ascii="Arial" w:hAnsi="Arial" w:cs="Arial"/>
                <w:b/>
                <w:sz w:val="32"/>
                <w:szCs w:val="32"/>
              </w:rPr>
              <w:t>pidiendo</w:t>
            </w:r>
          </w:p>
          <w:p w14:paraId="66CC0898" w14:textId="77777777" w:rsidR="008B50AC" w:rsidRPr="00FA0F95" w:rsidRDefault="008B50AC" w:rsidP="000A2C80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603" w:type="dxa"/>
          </w:tcPr>
          <w:p w14:paraId="3C72980B" w14:textId="77777777" w:rsidR="008B50AC" w:rsidRPr="00FA0F95" w:rsidRDefault="008B50AC" w:rsidP="000A2C80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33FBC42" w14:textId="5876EBB7" w:rsidR="008B50AC" w:rsidRPr="00FA0F95" w:rsidRDefault="00B6751B" w:rsidP="000A2C80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A0F95">
              <w:rPr>
                <w:rFonts w:ascii="Arial" w:hAnsi="Arial" w:cs="Arial"/>
                <w:b/>
                <w:sz w:val="32"/>
                <w:szCs w:val="32"/>
              </w:rPr>
              <w:t>altivo</w:t>
            </w:r>
          </w:p>
        </w:tc>
      </w:tr>
      <w:tr w:rsidR="008B50AC" w:rsidRPr="00FA0F95" w14:paraId="1585065F" w14:textId="77777777" w:rsidTr="000A2C80">
        <w:tc>
          <w:tcPr>
            <w:tcW w:w="4603" w:type="dxa"/>
          </w:tcPr>
          <w:p w14:paraId="3E794972" w14:textId="77777777" w:rsidR="008B50AC" w:rsidRPr="00FA0F95" w:rsidRDefault="008B50AC" w:rsidP="000A2C80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E037EBE" w14:textId="58CF406F" w:rsidR="008B50AC" w:rsidRPr="00FA0F95" w:rsidRDefault="00B6751B" w:rsidP="000A2C80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A0F95">
              <w:rPr>
                <w:rFonts w:ascii="Arial" w:hAnsi="Arial" w:cs="Arial"/>
                <w:b/>
                <w:sz w:val="32"/>
                <w:szCs w:val="32"/>
              </w:rPr>
              <w:t>con rabia</w:t>
            </w:r>
          </w:p>
          <w:p w14:paraId="7722212D" w14:textId="77777777" w:rsidR="008B50AC" w:rsidRPr="00FA0F95" w:rsidRDefault="008B50AC" w:rsidP="000A2C80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603" w:type="dxa"/>
          </w:tcPr>
          <w:p w14:paraId="735FB999" w14:textId="77777777" w:rsidR="008B50AC" w:rsidRPr="00FA0F95" w:rsidRDefault="008B50AC" w:rsidP="000A2C80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A602555" w14:textId="77777777" w:rsidR="008B50AC" w:rsidRPr="00FA0F95" w:rsidRDefault="008B50AC" w:rsidP="000A2C80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A0F95">
              <w:rPr>
                <w:rFonts w:ascii="Arial" w:hAnsi="Arial" w:cs="Arial"/>
                <w:b/>
                <w:sz w:val="32"/>
                <w:szCs w:val="32"/>
              </w:rPr>
              <w:t>desesperado</w:t>
            </w:r>
          </w:p>
        </w:tc>
      </w:tr>
      <w:tr w:rsidR="008B50AC" w:rsidRPr="00FA0F95" w14:paraId="573BA64E" w14:textId="77777777" w:rsidTr="000A2C80">
        <w:tc>
          <w:tcPr>
            <w:tcW w:w="4603" w:type="dxa"/>
          </w:tcPr>
          <w:p w14:paraId="2B5231D8" w14:textId="77777777" w:rsidR="008B50AC" w:rsidRPr="00FA0F95" w:rsidRDefault="008B50AC" w:rsidP="000A2C80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B4F0250" w14:textId="77777777" w:rsidR="008B50AC" w:rsidRPr="00FA0F95" w:rsidRDefault="008B50AC" w:rsidP="000A2C80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A0F95">
              <w:rPr>
                <w:rFonts w:ascii="Arial" w:hAnsi="Arial" w:cs="Arial"/>
                <w:b/>
                <w:sz w:val="32"/>
                <w:szCs w:val="32"/>
              </w:rPr>
              <w:t>burlándose</w:t>
            </w:r>
          </w:p>
          <w:p w14:paraId="71187E8B" w14:textId="77777777" w:rsidR="008B50AC" w:rsidRPr="00FA0F95" w:rsidRDefault="008B50AC" w:rsidP="000A2C80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603" w:type="dxa"/>
          </w:tcPr>
          <w:p w14:paraId="53BB7F46" w14:textId="77777777" w:rsidR="008B50AC" w:rsidRPr="00FA0F95" w:rsidRDefault="008B50AC" w:rsidP="000A2C80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B0E861B" w14:textId="33331343" w:rsidR="008B50AC" w:rsidRPr="00FA0F95" w:rsidRDefault="00B6751B" w:rsidP="000A2C80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A0F95">
              <w:rPr>
                <w:rFonts w:ascii="Arial" w:hAnsi="Arial" w:cs="Arial"/>
                <w:b/>
                <w:sz w:val="32"/>
                <w:szCs w:val="32"/>
              </w:rPr>
              <w:t>conciliador</w:t>
            </w:r>
          </w:p>
        </w:tc>
      </w:tr>
      <w:tr w:rsidR="008B50AC" w:rsidRPr="00FA0F95" w14:paraId="3B4EA3CF" w14:textId="77777777" w:rsidTr="000A2C80">
        <w:tc>
          <w:tcPr>
            <w:tcW w:w="4603" w:type="dxa"/>
          </w:tcPr>
          <w:p w14:paraId="2667D8C7" w14:textId="77777777" w:rsidR="008B50AC" w:rsidRPr="00FA0F95" w:rsidRDefault="008B50AC" w:rsidP="000A2C80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8F406FB" w14:textId="77777777" w:rsidR="008B50AC" w:rsidRPr="00FA0F95" w:rsidRDefault="008B50AC" w:rsidP="000A2C80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A0F95">
              <w:rPr>
                <w:rFonts w:ascii="Arial" w:hAnsi="Arial" w:cs="Arial"/>
                <w:b/>
                <w:sz w:val="32"/>
                <w:szCs w:val="32"/>
              </w:rPr>
              <w:t>fuera de sí</w:t>
            </w:r>
          </w:p>
          <w:p w14:paraId="44BCD055" w14:textId="77777777" w:rsidR="008B50AC" w:rsidRPr="00FA0F95" w:rsidRDefault="008B50AC" w:rsidP="000A2C80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603" w:type="dxa"/>
          </w:tcPr>
          <w:p w14:paraId="1A911E2E" w14:textId="77777777" w:rsidR="008B50AC" w:rsidRPr="00FA0F95" w:rsidRDefault="008B50AC" w:rsidP="000A2C80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C3F8142" w14:textId="5D7C00B4" w:rsidR="008B50AC" w:rsidRPr="00FA0F95" w:rsidRDefault="000A6E62" w:rsidP="000A2C80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A0F95">
              <w:rPr>
                <w:rFonts w:ascii="Arial" w:hAnsi="Arial" w:cs="Arial"/>
                <w:b/>
                <w:sz w:val="32"/>
                <w:szCs w:val="32"/>
              </w:rPr>
              <w:t>agobiado</w:t>
            </w:r>
          </w:p>
        </w:tc>
      </w:tr>
      <w:tr w:rsidR="008B50AC" w:rsidRPr="00FA0F95" w14:paraId="00990932" w14:textId="77777777" w:rsidTr="000A2C80">
        <w:tc>
          <w:tcPr>
            <w:tcW w:w="4603" w:type="dxa"/>
          </w:tcPr>
          <w:p w14:paraId="52EF0614" w14:textId="77777777" w:rsidR="008B50AC" w:rsidRPr="00FA0F95" w:rsidRDefault="008B50AC" w:rsidP="000A2C80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6C90ADA" w14:textId="77777777" w:rsidR="008B50AC" w:rsidRPr="00FA0F95" w:rsidRDefault="008B50AC" w:rsidP="000A2C80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A0F95">
              <w:rPr>
                <w:rFonts w:ascii="Arial" w:hAnsi="Arial" w:cs="Arial"/>
                <w:b/>
                <w:sz w:val="32"/>
                <w:szCs w:val="32"/>
              </w:rPr>
              <w:t>incomprensivo</w:t>
            </w:r>
          </w:p>
          <w:p w14:paraId="59B22203" w14:textId="77777777" w:rsidR="008B50AC" w:rsidRPr="00FA0F95" w:rsidRDefault="008B50AC" w:rsidP="000A2C80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603" w:type="dxa"/>
          </w:tcPr>
          <w:p w14:paraId="21CFBE9C" w14:textId="77777777" w:rsidR="008B50AC" w:rsidRPr="00FA0F95" w:rsidRDefault="008B50AC" w:rsidP="000A2C80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9D02144" w14:textId="753C4285" w:rsidR="008B50AC" w:rsidRPr="00FA0F95" w:rsidRDefault="00E449C3" w:rsidP="000A2C80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A0F95">
              <w:rPr>
                <w:rFonts w:ascii="Arial" w:hAnsi="Arial" w:cs="Arial"/>
                <w:b/>
                <w:sz w:val="32"/>
                <w:szCs w:val="32"/>
              </w:rPr>
              <w:t>irónico</w:t>
            </w:r>
          </w:p>
        </w:tc>
      </w:tr>
      <w:tr w:rsidR="008B50AC" w:rsidRPr="00FA0F95" w14:paraId="0E2B9F27" w14:textId="77777777" w:rsidTr="000A2C80">
        <w:tc>
          <w:tcPr>
            <w:tcW w:w="4603" w:type="dxa"/>
          </w:tcPr>
          <w:p w14:paraId="0A026E54" w14:textId="77777777" w:rsidR="008B50AC" w:rsidRPr="00FA0F95" w:rsidRDefault="008B50AC" w:rsidP="000A2C80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A4F319C" w14:textId="77777777" w:rsidR="008B50AC" w:rsidRPr="00FA0F95" w:rsidRDefault="008B50AC" w:rsidP="000A2C80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A0F95">
              <w:rPr>
                <w:rFonts w:ascii="Arial" w:hAnsi="Arial" w:cs="Arial"/>
                <w:b/>
                <w:sz w:val="32"/>
                <w:szCs w:val="32"/>
              </w:rPr>
              <w:t>llorando</w:t>
            </w:r>
          </w:p>
          <w:p w14:paraId="6B2EE946" w14:textId="77777777" w:rsidR="008B50AC" w:rsidRPr="00FA0F95" w:rsidRDefault="008B50AC" w:rsidP="000A2C80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603" w:type="dxa"/>
          </w:tcPr>
          <w:p w14:paraId="01B82273" w14:textId="77777777" w:rsidR="008B50AC" w:rsidRPr="00FA0F95" w:rsidRDefault="008B50AC" w:rsidP="000A2C80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00E42F6" w14:textId="2157026A" w:rsidR="008B50AC" w:rsidRPr="00FA0F95" w:rsidRDefault="00D77891" w:rsidP="000A2C80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A0F95">
              <w:rPr>
                <w:rFonts w:ascii="Arial" w:hAnsi="Arial" w:cs="Arial"/>
                <w:b/>
                <w:sz w:val="32"/>
                <w:szCs w:val="32"/>
              </w:rPr>
              <w:t>incrédulo</w:t>
            </w:r>
          </w:p>
        </w:tc>
      </w:tr>
    </w:tbl>
    <w:p w14:paraId="3A856619" w14:textId="77777777" w:rsidR="003539FA" w:rsidRPr="00FA0F95" w:rsidRDefault="00FA0F95">
      <w:pPr>
        <w:rPr>
          <w:rFonts w:ascii="Arial" w:hAnsi="Arial" w:cs="Arial"/>
        </w:rPr>
      </w:pPr>
    </w:p>
    <w:bookmarkEnd w:id="0"/>
    <w:sectPr w:rsidR="003539FA" w:rsidRPr="00FA0F95" w:rsidSect="00FA0F95">
      <w:pgSz w:w="11900" w:h="16840"/>
      <w:pgMar w:top="1418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6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A88"/>
    <w:rsid w:val="000A6E62"/>
    <w:rsid w:val="0066321D"/>
    <w:rsid w:val="007162D9"/>
    <w:rsid w:val="008B50AC"/>
    <w:rsid w:val="008F0A88"/>
    <w:rsid w:val="009730D1"/>
    <w:rsid w:val="009772E3"/>
    <w:rsid w:val="00B64FEF"/>
    <w:rsid w:val="00B6751B"/>
    <w:rsid w:val="00D77891"/>
    <w:rsid w:val="00E449C3"/>
    <w:rsid w:val="00FA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DC195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50AC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8B50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50AC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8B50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150</Characters>
  <Application>Microsoft Macintosh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8</cp:revision>
  <dcterms:created xsi:type="dcterms:W3CDTF">2012-09-24T09:15:00Z</dcterms:created>
  <dcterms:modified xsi:type="dcterms:W3CDTF">2012-11-05T17:21:00Z</dcterms:modified>
</cp:coreProperties>
</file>