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62695" w14:textId="5F21CF00" w:rsidR="00D611BD" w:rsidRDefault="00C320F2">
      <w:r>
        <w:rPr>
          <w:b/>
        </w:rPr>
        <w:t>Deberes</w:t>
      </w:r>
      <w:r w:rsidR="005566B7">
        <w:rPr>
          <w:b/>
        </w:rPr>
        <w:t xml:space="preserve"> (</w:t>
      </w:r>
      <w:r w:rsidR="00935918">
        <w:rPr>
          <w:b/>
        </w:rPr>
        <w:t>difícil)</w:t>
      </w:r>
    </w:p>
    <w:p w14:paraId="3872DD40" w14:textId="6C7FB92C" w:rsidR="00C320F2" w:rsidRDefault="00C320F2">
      <w:r>
        <w:t>Describe el estilo de Diego y expli</w:t>
      </w:r>
      <w:r w:rsidR="00B557A9">
        <w:t>ca qué piensas tú de su estilo y qué piensa probablemente Vega.</w:t>
      </w:r>
    </w:p>
    <w:p w14:paraId="7399A4D6" w14:textId="77777777" w:rsidR="005566B7" w:rsidRDefault="005566B7"/>
    <w:p w14:paraId="4B62A582" w14:textId="401E1BC9" w:rsidR="00935918" w:rsidRDefault="00935918" w:rsidP="0093591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43C2D" wp14:editId="748548D1">
                <wp:simplePos x="0" y="0"/>
                <wp:positionH relativeFrom="column">
                  <wp:posOffset>180340</wp:posOffset>
                </wp:positionH>
                <wp:positionV relativeFrom="paragraph">
                  <wp:posOffset>311785</wp:posOffset>
                </wp:positionV>
                <wp:extent cx="5486400" cy="1133475"/>
                <wp:effectExtent l="0" t="0" r="25400" b="34925"/>
                <wp:wrapThrough wrapText="bothSides">
                  <wp:wrapPolygon edited="0">
                    <wp:start x="200" y="0"/>
                    <wp:lineTo x="0" y="1452"/>
                    <wp:lineTo x="0" y="20813"/>
                    <wp:lineTo x="200" y="21782"/>
                    <wp:lineTo x="21400" y="21782"/>
                    <wp:lineTo x="21600" y="20329"/>
                    <wp:lineTo x="21600" y="968"/>
                    <wp:lineTo x="21400" y="0"/>
                    <wp:lineTo x="200" y="0"/>
                  </wp:wrapPolygon>
                </wp:wrapThrough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334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36B7F" w14:textId="77777777" w:rsidR="0094518C" w:rsidRDefault="00935918" w:rsidP="00935918">
                            <w:pPr>
                              <w:jc w:val="center"/>
                            </w:pPr>
                            <w:r>
                              <w:t>llevar siempre lo mismo</w:t>
                            </w:r>
                            <w:r>
                              <w:tab/>
                              <w:t>es aburrido</w:t>
                            </w:r>
                            <w:r>
                              <w:tab/>
                              <w:t>es interesante</w:t>
                            </w:r>
                            <w:r w:rsidR="0094518C">
                              <w:tab/>
                            </w:r>
                          </w:p>
                          <w:p w14:paraId="113DF487" w14:textId="06F69552" w:rsidR="00935918" w:rsidRDefault="0094518C" w:rsidP="00935918">
                            <w:pPr>
                              <w:jc w:val="center"/>
                            </w:pPr>
                            <w:r>
                              <w:t>(no) es una buena idea</w:t>
                            </w:r>
                            <w:r>
                              <w:tab/>
                            </w:r>
                            <w:r w:rsidR="00935918">
                              <w:t>llevar cosas diferentes</w:t>
                            </w:r>
                            <w:r w:rsidR="00935918">
                              <w:tab/>
                            </w:r>
                            <w:r w:rsidR="00935918">
                              <w:tab/>
                              <w:t>variar</w:t>
                            </w:r>
                          </w:p>
                          <w:p w14:paraId="10DAA04F" w14:textId="77777777" w:rsidR="00935918" w:rsidRDefault="00935918" w:rsidP="00935918">
                            <w:pPr>
                              <w:jc w:val="center"/>
                            </w:pPr>
                            <w:r>
                              <w:t>llevar diferentes colores</w:t>
                            </w:r>
                            <w:r>
                              <w:tab/>
                              <w:t>escuchar a los padres/amigos/…</w:t>
                            </w:r>
                          </w:p>
                          <w:p w14:paraId="2E44B232" w14:textId="77777777" w:rsidR="00935918" w:rsidRDefault="00935918" w:rsidP="00935918">
                            <w:pPr>
                              <w:jc w:val="center"/>
                            </w:pPr>
                            <w:r>
                              <w:t>llevar lo que está de moda</w:t>
                            </w:r>
                            <w:r>
                              <w:tab/>
                              <w:t>la moda (no) es importante</w:t>
                            </w:r>
                          </w:p>
                          <w:p w14:paraId="3CCB2A2E" w14:textId="6A0959E4" w:rsidR="0094518C" w:rsidRDefault="0094518C" w:rsidP="00935918">
                            <w:pPr>
                              <w:jc w:val="center"/>
                            </w:pPr>
                            <w:r>
                              <w:t>comprar ropa que (no) te gusta</w:t>
                            </w:r>
                          </w:p>
                          <w:p w14:paraId="7BD82CF1" w14:textId="77777777" w:rsidR="0094518C" w:rsidRDefault="0094518C" w:rsidP="00935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14.2pt;margin-top:24.55pt;width:6in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" fillcolor="white [3201]" strokecolor="black [3200]">
                <v:textbox>
                  <w:txbxContent>
                    <w:p w14:paraId="46636B7F" w14:textId="77777777" w:rsidR="0094518C" w:rsidRDefault="00935918" w:rsidP="00935918">
                      <w:pPr>
                        <w:jc w:val="center"/>
                      </w:pPr>
                      <w:r>
                        <w:t>llevar siempre lo mismo</w:t>
                      </w:r>
                      <w:r>
                        <w:tab/>
                        <w:t>es aburrido</w:t>
                      </w:r>
                      <w:r>
                        <w:tab/>
                        <w:t>es interesante</w:t>
                      </w:r>
                      <w:r w:rsidR="0094518C">
                        <w:tab/>
                      </w:r>
                    </w:p>
                    <w:p w14:paraId="113DF487" w14:textId="06F69552" w:rsidR="00935918" w:rsidRDefault="0094518C" w:rsidP="00935918">
                      <w:pPr>
                        <w:jc w:val="center"/>
                      </w:pPr>
                      <w:r>
                        <w:t>(no) es una buena idea</w:t>
                      </w:r>
                      <w:r>
                        <w:tab/>
                      </w:r>
                      <w:r w:rsidR="00935918">
                        <w:t>llevar cosas diferentes</w:t>
                      </w:r>
                      <w:r w:rsidR="00935918">
                        <w:tab/>
                      </w:r>
                      <w:r w:rsidR="00935918">
                        <w:tab/>
                        <w:t>variar</w:t>
                      </w:r>
                    </w:p>
                    <w:p w14:paraId="10DAA04F" w14:textId="77777777" w:rsidR="00935918" w:rsidRDefault="00935918" w:rsidP="00935918">
                      <w:pPr>
                        <w:jc w:val="center"/>
                      </w:pPr>
                      <w:r>
                        <w:t>llevar diferentes colores</w:t>
                      </w:r>
                      <w:r>
                        <w:tab/>
                        <w:t>escuchar a los padres/amigos/…</w:t>
                      </w:r>
                    </w:p>
                    <w:p w14:paraId="2E44B232" w14:textId="77777777" w:rsidR="00935918" w:rsidRDefault="00935918" w:rsidP="00935918">
                      <w:pPr>
                        <w:jc w:val="center"/>
                      </w:pPr>
                      <w:r>
                        <w:t>llevar lo que está de moda</w:t>
                      </w:r>
                      <w:r>
                        <w:tab/>
                        <w:t>la moda (no) es importante</w:t>
                      </w:r>
                    </w:p>
                    <w:p w14:paraId="3CCB2A2E" w14:textId="6A0959E4" w:rsidR="0094518C" w:rsidRDefault="0094518C" w:rsidP="00935918">
                      <w:pPr>
                        <w:jc w:val="center"/>
                      </w:pPr>
                      <w:r>
                        <w:t>comprar ropa que (no) te gusta</w:t>
                      </w:r>
                    </w:p>
                    <w:p w14:paraId="7BD82CF1" w14:textId="77777777" w:rsidR="0094518C" w:rsidRDefault="0094518C" w:rsidP="00935918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t xml:space="preserve">Puedes usar las expresiones en la </w:t>
      </w:r>
      <w:r w:rsidR="00ED0301">
        <w:t>casilla</w:t>
      </w:r>
      <w:bookmarkStart w:id="0" w:name="_GoBack"/>
      <w:bookmarkEnd w:id="0"/>
      <w:r>
        <w:t>:</w:t>
      </w:r>
    </w:p>
    <w:p w14:paraId="4E3CAE66" w14:textId="77777777" w:rsidR="002A75F5" w:rsidRDefault="002A75F5"/>
    <w:p w14:paraId="05AA9C60" w14:textId="77777777" w:rsidR="00935918" w:rsidRDefault="00935918"/>
    <w:p w14:paraId="7D3DC558" w14:textId="77777777" w:rsidR="00935918" w:rsidRDefault="00935918"/>
    <w:p w14:paraId="68558EB7" w14:textId="1B6490FA" w:rsidR="005566B7" w:rsidRDefault="005566B7">
      <w:r>
        <w:rPr>
          <w:b/>
        </w:rPr>
        <w:t>Deberes (</w:t>
      </w:r>
      <w:r w:rsidR="00935918">
        <w:rPr>
          <w:b/>
        </w:rPr>
        <w:t>nivel medio</w:t>
      </w:r>
      <w:r>
        <w:rPr>
          <w:b/>
        </w:rPr>
        <w:t>)</w:t>
      </w:r>
    </w:p>
    <w:p w14:paraId="7CD8396C" w14:textId="4A917CF4" w:rsidR="002A75F5" w:rsidRDefault="002A75F5" w:rsidP="002A75F5">
      <w:r>
        <w:t>Describe el estilo de Diego y explica qué piensas tú de su estilo</w:t>
      </w:r>
      <w:r w:rsidR="00B557A9">
        <w:t xml:space="preserve"> y qué piensa probablemente Vega</w:t>
      </w:r>
      <w:r>
        <w:t xml:space="preserve">. Las siguientes preguntas te </w:t>
      </w:r>
      <w:r w:rsidR="00240ABC">
        <w:t>pueden ayudar</w:t>
      </w:r>
      <w:r>
        <w:t>:</w:t>
      </w:r>
    </w:p>
    <w:p w14:paraId="082C4F82" w14:textId="1551B487" w:rsidR="002A75F5" w:rsidRDefault="00602E30" w:rsidP="00240ABC">
      <w:pPr>
        <w:pStyle w:val="Listenabsatz"/>
        <w:numPr>
          <w:ilvl w:val="0"/>
          <w:numId w:val="1"/>
        </w:numPr>
      </w:pPr>
      <w:r>
        <w:t>¿qué le gusta llevar?</w:t>
      </w:r>
    </w:p>
    <w:p w14:paraId="7A876B04" w14:textId="4723C494" w:rsidR="00602E30" w:rsidRDefault="00602E30" w:rsidP="00240ABC">
      <w:pPr>
        <w:pStyle w:val="Listenabsatz"/>
        <w:numPr>
          <w:ilvl w:val="0"/>
          <w:numId w:val="1"/>
        </w:numPr>
      </w:pPr>
      <w:r>
        <w:t>¿qué no le gusta ponerse?</w:t>
      </w:r>
    </w:p>
    <w:p w14:paraId="2ABE6585" w14:textId="39936F70" w:rsidR="00D611BD" w:rsidRDefault="00D611BD" w:rsidP="00240ABC">
      <w:pPr>
        <w:pStyle w:val="Listenabsatz"/>
        <w:numPr>
          <w:ilvl w:val="0"/>
          <w:numId w:val="1"/>
        </w:numPr>
      </w:pPr>
      <w:r>
        <w:t>¿te gusta la ropa que lleva?</w:t>
      </w:r>
    </w:p>
    <w:p w14:paraId="6826FB72" w14:textId="46B406B2" w:rsidR="00D611BD" w:rsidRDefault="00883A23" w:rsidP="00240ABC">
      <w:pPr>
        <w:pStyle w:val="Listenabsatz"/>
        <w:numPr>
          <w:ilvl w:val="0"/>
          <w:numId w:val="1"/>
        </w:numPr>
      </w:pPr>
      <w:r>
        <w:t>¿no es una buena idea comprar ropa para diferentes momentos?</w:t>
      </w:r>
    </w:p>
    <w:p w14:paraId="4A736BEA" w14:textId="6D41846A" w:rsidR="00B557A9" w:rsidRDefault="00B557A9" w:rsidP="00240ABC">
      <w:pPr>
        <w:pStyle w:val="Listenabsatz"/>
        <w:numPr>
          <w:ilvl w:val="0"/>
          <w:numId w:val="1"/>
        </w:numPr>
      </w:pPr>
      <w:r>
        <w:t>¿qué piensa Vega del estilo de Diego? (para saberlo lee lo que dice ella en las líneas 40 – 42 del texto</w:t>
      </w:r>
      <w:r w:rsidR="005E0144">
        <w:t>)</w:t>
      </w:r>
      <w:r>
        <w:t>.</w:t>
      </w:r>
    </w:p>
    <w:p w14:paraId="12173B2A" w14:textId="77777777" w:rsidR="005566B7" w:rsidRDefault="005566B7"/>
    <w:p w14:paraId="450129AB" w14:textId="766414A0" w:rsidR="000C1537" w:rsidRDefault="00935918">
      <w:r>
        <w:t xml:space="preserve">Además puedes usar las expresiones en la </w:t>
      </w:r>
      <w:r w:rsidR="00ED0301">
        <w:t>casilla</w:t>
      </w:r>
      <w:r>
        <w:t>:</w:t>
      </w:r>
    </w:p>
    <w:p w14:paraId="65ADCA10" w14:textId="61E062B3" w:rsidR="0094518C" w:rsidRDefault="0094518C" w:rsidP="0094518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DC23F" wp14:editId="1181BD16">
                <wp:simplePos x="0" y="0"/>
                <wp:positionH relativeFrom="column">
                  <wp:posOffset>180340</wp:posOffset>
                </wp:positionH>
                <wp:positionV relativeFrom="paragraph">
                  <wp:posOffset>311785</wp:posOffset>
                </wp:positionV>
                <wp:extent cx="5486400" cy="1133475"/>
                <wp:effectExtent l="0" t="0" r="25400" b="34925"/>
                <wp:wrapThrough wrapText="bothSides">
                  <wp:wrapPolygon edited="0">
                    <wp:start x="200" y="0"/>
                    <wp:lineTo x="0" y="1452"/>
                    <wp:lineTo x="0" y="20813"/>
                    <wp:lineTo x="200" y="21782"/>
                    <wp:lineTo x="21400" y="21782"/>
                    <wp:lineTo x="21600" y="20329"/>
                    <wp:lineTo x="21600" y="968"/>
                    <wp:lineTo x="21400" y="0"/>
                    <wp:lineTo x="200" y="0"/>
                  </wp:wrapPolygon>
                </wp:wrapThrough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334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FE1AE" w14:textId="77777777" w:rsidR="0094518C" w:rsidRDefault="0094518C" w:rsidP="0094518C">
                            <w:pPr>
                              <w:jc w:val="center"/>
                            </w:pPr>
                            <w:r>
                              <w:t>llevar siempre lo mismo</w:t>
                            </w:r>
                            <w:r>
                              <w:tab/>
                              <w:t>es aburrido</w:t>
                            </w:r>
                            <w:r>
                              <w:tab/>
                              <w:t>es interesante</w:t>
                            </w:r>
                            <w:r>
                              <w:tab/>
                            </w:r>
                          </w:p>
                          <w:p w14:paraId="1E71B4FE" w14:textId="77777777" w:rsidR="0094518C" w:rsidRDefault="0094518C" w:rsidP="0094518C">
                            <w:pPr>
                              <w:jc w:val="center"/>
                            </w:pPr>
                            <w:r>
                              <w:t>(no) es una buena idea</w:t>
                            </w:r>
                            <w:r>
                              <w:tab/>
                              <w:t>llevar cosas diferentes</w:t>
                            </w:r>
                            <w:r>
                              <w:tab/>
                            </w:r>
                            <w:r>
                              <w:tab/>
                              <w:t>variar</w:t>
                            </w:r>
                          </w:p>
                          <w:p w14:paraId="0B393384" w14:textId="77777777" w:rsidR="0094518C" w:rsidRDefault="0094518C" w:rsidP="0094518C">
                            <w:pPr>
                              <w:jc w:val="center"/>
                            </w:pPr>
                            <w:r>
                              <w:t>llevar diferentes colores</w:t>
                            </w:r>
                            <w:r>
                              <w:tab/>
                              <w:t>escuchar a los padres/amigos/…</w:t>
                            </w:r>
                          </w:p>
                          <w:p w14:paraId="2C7A0E1F" w14:textId="77777777" w:rsidR="0094518C" w:rsidRDefault="0094518C" w:rsidP="0094518C">
                            <w:pPr>
                              <w:jc w:val="center"/>
                            </w:pPr>
                            <w:r>
                              <w:t>llevar lo que está de moda</w:t>
                            </w:r>
                            <w:r>
                              <w:tab/>
                              <w:t>la moda (no) es importante</w:t>
                            </w:r>
                          </w:p>
                          <w:p w14:paraId="617C7375" w14:textId="77777777" w:rsidR="0094518C" w:rsidRDefault="0094518C" w:rsidP="0094518C">
                            <w:pPr>
                              <w:jc w:val="center"/>
                            </w:pPr>
                            <w:r>
                              <w:t>comprar ropa que (no) te gusta</w:t>
                            </w:r>
                          </w:p>
                          <w:p w14:paraId="7E66322E" w14:textId="77777777" w:rsidR="0094518C" w:rsidRDefault="0094518C" w:rsidP="009451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7" style="position:absolute;margin-left:14.2pt;margin-top:24.55pt;width:6in;height:8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" fillcolor="white [3201]" strokecolor="black [3200]">
                <v:textbox>
                  <w:txbxContent>
                    <w:p w14:paraId="48AFE1AE" w14:textId="77777777" w:rsidR="0094518C" w:rsidRDefault="0094518C" w:rsidP="0094518C">
                      <w:pPr>
                        <w:jc w:val="center"/>
                      </w:pPr>
                      <w:r>
                        <w:t>llevar siempre lo mismo</w:t>
                      </w:r>
                      <w:r>
                        <w:tab/>
                        <w:t>es aburrido</w:t>
                      </w:r>
                      <w:r>
                        <w:tab/>
                        <w:t>es interesante</w:t>
                      </w:r>
                      <w:r>
                        <w:tab/>
                      </w:r>
                    </w:p>
                    <w:p w14:paraId="1E71B4FE" w14:textId="77777777" w:rsidR="0094518C" w:rsidRDefault="0094518C" w:rsidP="0094518C">
                      <w:pPr>
                        <w:jc w:val="center"/>
                      </w:pPr>
                      <w:r>
                        <w:t>(no) es una buena idea</w:t>
                      </w:r>
                      <w:r>
                        <w:tab/>
                        <w:t>llevar cosas diferentes</w:t>
                      </w:r>
                      <w:r>
                        <w:tab/>
                      </w:r>
                      <w:r>
                        <w:tab/>
                        <w:t>variar</w:t>
                      </w:r>
                    </w:p>
                    <w:p w14:paraId="0B393384" w14:textId="77777777" w:rsidR="0094518C" w:rsidRDefault="0094518C" w:rsidP="0094518C">
                      <w:pPr>
                        <w:jc w:val="center"/>
                      </w:pPr>
                      <w:r>
                        <w:t>llevar diferentes colores</w:t>
                      </w:r>
                      <w:r>
                        <w:tab/>
                        <w:t>escuchar a los padres/amigos/…</w:t>
                      </w:r>
                    </w:p>
                    <w:p w14:paraId="2C7A0E1F" w14:textId="77777777" w:rsidR="0094518C" w:rsidRDefault="0094518C" w:rsidP="0094518C">
                      <w:pPr>
                        <w:jc w:val="center"/>
                      </w:pPr>
                      <w:r>
                        <w:t>llevar lo que está de moda</w:t>
                      </w:r>
                      <w:r>
                        <w:tab/>
                        <w:t>la moda (no) es importante</w:t>
                      </w:r>
                    </w:p>
                    <w:p w14:paraId="617C7375" w14:textId="77777777" w:rsidR="0094518C" w:rsidRDefault="0094518C" w:rsidP="0094518C">
                      <w:pPr>
                        <w:jc w:val="center"/>
                      </w:pPr>
                      <w:r>
                        <w:t>comprar ropa que (no) te gusta</w:t>
                      </w:r>
                    </w:p>
                    <w:p w14:paraId="7E66322E" w14:textId="77777777" w:rsidR="0094518C" w:rsidRDefault="0094518C" w:rsidP="0094518C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B0F842D" w14:textId="77777777" w:rsidR="00FB6E5A" w:rsidRPr="005566B7" w:rsidRDefault="00FB6E5A"/>
    <w:sectPr w:rsidR="00FB6E5A" w:rsidRPr="005566B7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9109" w14:textId="77777777" w:rsidR="003B0402" w:rsidRDefault="003B0402" w:rsidP="003B0402">
      <w:r>
        <w:separator/>
      </w:r>
    </w:p>
  </w:endnote>
  <w:endnote w:type="continuationSeparator" w:id="0">
    <w:p w14:paraId="371652CD" w14:textId="77777777" w:rsidR="003B0402" w:rsidRDefault="003B0402" w:rsidP="003B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752F1" w14:textId="77777777" w:rsidR="003B0402" w:rsidRDefault="003B0402" w:rsidP="003B0402">
      <w:r>
        <w:separator/>
      </w:r>
    </w:p>
  </w:footnote>
  <w:footnote w:type="continuationSeparator" w:id="0">
    <w:p w14:paraId="096C4BFA" w14:textId="77777777" w:rsidR="003B0402" w:rsidRDefault="003B0402" w:rsidP="003B04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4A430" w14:textId="48ECFDA4" w:rsidR="003B0402" w:rsidRPr="003B0402" w:rsidRDefault="003B0402">
    <w:pPr>
      <w:pStyle w:val="Kopfzeile"/>
      <w:rPr>
        <w:sz w:val="20"/>
        <w:szCs w:val="20"/>
      </w:rPr>
    </w:pPr>
    <w:r w:rsidRPr="003B0402">
      <w:rPr>
        <w:sz w:val="20"/>
        <w:szCs w:val="20"/>
      </w:rPr>
      <w:t>M8 – Deberes – Describir y juzgar el estilo de Diego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305D"/>
    <w:multiLevelType w:val="hybridMultilevel"/>
    <w:tmpl w:val="58D2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A9"/>
    <w:rsid w:val="000873A9"/>
    <w:rsid w:val="000C1537"/>
    <w:rsid w:val="00240ABC"/>
    <w:rsid w:val="002A75F5"/>
    <w:rsid w:val="003B0402"/>
    <w:rsid w:val="003B3DAC"/>
    <w:rsid w:val="005566B7"/>
    <w:rsid w:val="005E0144"/>
    <w:rsid w:val="00602E30"/>
    <w:rsid w:val="0066321D"/>
    <w:rsid w:val="007162D9"/>
    <w:rsid w:val="00883A23"/>
    <w:rsid w:val="00935918"/>
    <w:rsid w:val="0094518C"/>
    <w:rsid w:val="009730D1"/>
    <w:rsid w:val="00A1322E"/>
    <w:rsid w:val="00B557A9"/>
    <w:rsid w:val="00B64FEF"/>
    <w:rsid w:val="00C320F2"/>
    <w:rsid w:val="00D611BD"/>
    <w:rsid w:val="00E84869"/>
    <w:rsid w:val="00ED0301"/>
    <w:rsid w:val="00F92E57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564F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0AB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B040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0402"/>
  </w:style>
  <w:style w:type="paragraph" w:styleId="Fuzeile">
    <w:name w:val="footer"/>
    <w:basedOn w:val="Standard"/>
    <w:link w:val="FuzeileZeichen"/>
    <w:uiPriority w:val="99"/>
    <w:unhideWhenUsed/>
    <w:rsid w:val="003B040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04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0AB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3B040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0402"/>
  </w:style>
  <w:style w:type="paragraph" w:styleId="Fuzeile">
    <w:name w:val="footer"/>
    <w:basedOn w:val="Standard"/>
    <w:link w:val="FuzeileZeichen"/>
    <w:uiPriority w:val="99"/>
    <w:unhideWhenUsed/>
    <w:rsid w:val="003B040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19</cp:revision>
  <dcterms:created xsi:type="dcterms:W3CDTF">2016-09-04T10:51:00Z</dcterms:created>
  <dcterms:modified xsi:type="dcterms:W3CDTF">2017-01-27T17:56:00Z</dcterms:modified>
</cp:coreProperties>
</file>